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7028" w14:textId="281F91AA" w:rsidR="00045F8C" w:rsidRDefault="00045F8C" w:rsidP="00045F8C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KOMUNIKAT POLSKIEGO ZWIĄZKU JEŹDZIECKIEGO</w:t>
      </w:r>
    </w:p>
    <w:p w14:paraId="4957C92E" w14:textId="77777777" w:rsidR="00045F8C" w:rsidRDefault="00045F8C" w:rsidP="00045F8C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</w:p>
    <w:p w14:paraId="786A74CD" w14:textId="488FA272" w:rsidR="00045F8C" w:rsidRPr="00045F8C" w:rsidRDefault="00045F8C" w:rsidP="00045F8C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W związku z wprowadzanymi od 1 stycznia 2024 r. zmianami w Regulaminie Odznak Jeździeckich, Polski Związek Jeździecki zaprasza na cykl obowiązkowych szkoleń online dla członków Wojewódzkich Komisji Egzaminacyjnych oraz osób egzaminujących na odznaki Jeżdżę Konno.</w:t>
      </w:r>
      <w:r w:rsidRPr="00045F8C">
        <w:rPr>
          <w:rFonts w:ascii="Poppins" w:eastAsia="Times New Roman" w:hAnsi="Poppins" w:cs="Poppins"/>
          <w:b/>
          <w:bCs/>
          <w:color w:val="717681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 Ukończenie szkolenia jest warunkiem przedłużenia uprawnień egzaminacyjnych po 31.03.2024 r.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 Osoby, które nie ukończą szkolenia, nie będą mogły zostać powołane w skład komisji egzaminacyjnej.</w:t>
      </w:r>
    </w:p>
    <w:p w14:paraId="270FC24D" w14:textId="77777777" w:rsidR="00045F8C" w:rsidRPr="00045F8C" w:rsidRDefault="00045F8C" w:rsidP="00045F8C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Szkolenia prowadzone będą w formie 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u w:val="single"/>
          <w:bdr w:val="none" w:sz="0" w:space="0" w:color="auto" w:frame="1"/>
          <w:lang w:eastAsia="pl-PL"/>
          <w14:ligatures w14:val="none"/>
        </w:rPr>
        <w:t>online poprzez platformę ZOOM.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u w:val="single"/>
          <w:bdr w:val="none" w:sz="0" w:space="0" w:color="auto" w:frame="1"/>
          <w:lang w:eastAsia="pl-PL"/>
          <w14:ligatures w14:val="none"/>
        </w:rPr>
        <w:br/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Najbliższe terminy szkoleń:</w:t>
      </w:r>
    </w:p>
    <w:p w14:paraId="229DD81F" w14:textId="77777777" w:rsidR="00045F8C" w:rsidRPr="00045F8C" w:rsidRDefault="00045F8C" w:rsidP="00045F8C">
      <w:pPr>
        <w:numPr>
          <w:ilvl w:val="0"/>
          <w:numId w:val="1"/>
        </w:numPr>
        <w:spacing w:after="0" w:line="390" w:lineRule="atLeast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14.12.2023 (czwartek) – godz. 17:00 – 20:00</w:t>
      </w:r>
    </w:p>
    <w:p w14:paraId="1C78D011" w14:textId="77777777" w:rsidR="00045F8C" w:rsidRPr="00045F8C" w:rsidRDefault="00045F8C" w:rsidP="00045F8C">
      <w:pPr>
        <w:numPr>
          <w:ilvl w:val="0"/>
          <w:numId w:val="1"/>
        </w:numPr>
        <w:spacing w:after="0" w:line="390" w:lineRule="atLeast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28.12.2023 (czwartek) – godz. 17:00 – 20:00</w:t>
      </w:r>
    </w:p>
    <w:p w14:paraId="61D2D57F" w14:textId="77777777" w:rsidR="00045F8C" w:rsidRPr="00045F8C" w:rsidRDefault="00045F8C" w:rsidP="00045F8C">
      <w:pPr>
        <w:numPr>
          <w:ilvl w:val="0"/>
          <w:numId w:val="1"/>
        </w:numPr>
        <w:spacing w:after="0" w:line="390" w:lineRule="atLeast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11.01.2024 (czwartek) – godz. 17:00 – 20:00</w:t>
      </w:r>
    </w:p>
    <w:p w14:paraId="70554140" w14:textId="77777777" w:rsidR="00045F8C" w:rsidRPr="00045F8C" w:rsidRDefault="00045F8C" w:rsidP="00045F8C">
      <w:pPr>
        <w:numPr>
          <w:ilvl w:val="0"/>
          <w:numId w:val="1"/>
        </w:numPr>
        <w:spacing w:after="0" w:line="390" w:lineRule="atLeast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28.01.2024 (niedziela) – godz. 18:00 – 21:00</w:t>
      </w:r>
    </w:p>
    <w:p w14:paraId="11B52578" w14:textId="77777777" w:rsidR="00045F8C" w:rsidRPr="00045F8C" w:rsidRDefault="00045F8C" w:rsidP="00045F8C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Kolejne terminy zostaną podane w lutym oraz marcu.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br/>
        <w:t>Koszt uczestnictwa w szkoleniu: 150 zł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br/>
        <w:t>Liczba miejsc w jednym terminie: minimalnie 18 osób, maksymalnie 30 osób.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br/>
        <w:t>Zgłoszenia wraz z potwierdzeniem przelewu i danymi do faktury należy kierować mailowo na adres: </w:t>
      </w:r>
      <w:hyperlink r:id="rId5" w:history="1">
        <w:r w:rsidRPr="00045F8C">
          <w:rPr>
            <w:rFonts w:ascii="Poppins" w:eastAsia="Times New Roman" w:hAnsi="Poppins" w:cs="Poppins"/>
            <w:color w:val="FF0000"/>
            <w:kern w:val="0"/>
            <w:sz w:val="27"/>
            <w:szCs w:val="27"/>
            <w:u w:val="single"/>
            <w:bdr w:val="none" w:sz="0" w:space="0" w:color="auto" w:frame="1"/>
            <w:lang w:eastAsia="pl-PL"/>
            <w14:ligatures w14:val="none"/>
          </w:rPr>
          <w:t>anna.golanska@pzj.pl</w:t>
        </w:r>
      </w:hyperlink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.</w:t>
      </w:r>
    </w:p>
    <w:p w14:paraId="6D6B31C0" w14:textId="77777777" w:rsidR="00045F8C" w:rsidRPr="00045F8C" w:rsidRDefault="00045F8C" w:rsidP="00045F8C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</w:pP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u w:val="single"/>
          <w:bdr w:val="none" w:sz="0" w:space="0" w:color="auto" w:frame="1"/>
          <w:lang w:eastAsia="pl-PL"/>
          <w14:ligatures w14:val="none"/>
        </w:rPr>
        <w:t>Dane do przelewu: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u w:val="single"/>
          <w:bdr w:val="none" w:sz="0" w:space="0" w:color="auto" w:frame="1"/>
          <w:lang w:eastAsia="pl-PL"/>
          <w14:ligatures w14:val="none"/>
        </w:rPr>
        <w:br/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t>Polski Związek Jeździecki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br/>
        <w:t>Gilarska 5, 03-589 Warszawa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br/>
        <w:t>Bank Millennium Konto: 50 1160 2202 0000 0000 4078 8695 BIC (Swift): BIGBPLPWXXX</w:t>
      </w:r>
      <w:r w:rsidRPr="00045F8C">
        <w:rPr>
          <w:rFonts w:ascii="Poppins" w:eastAsia="Times New Roman" w:hAnsi="Poppins" w:cs="Poppins"/>
          <w:color w:val="717681"/>
          <w:kern w:val="0"/>
          <w:sz w:val="27"/>
          <w:szCs w:val="27"/>
          <w:lang w:eastAsia="pl-PL"/>
          <w14:ligatures w14:val="none"/>
        </w:rPr>
        <w:br/>
        <w:t>Tytuł przelewu: imię, nazwisko, szkolenie dla egzaminatorów – wybrana data</w:t>
      </w:r>
    </w:p>
    <w:p w14:paraId="39D6C9B0" w14:textId="77777777" w:rsidR="004C5A0B" w:rsidRDefault="004C5A0B"/>
    <w:sectPr w:rsidR="004C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3193"/>
    <w:multiLevelType w:val="multilevel"/>
    <w:tmpl w:val="1464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18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8C"/>
    <w:rsid w:val="00045F8C"/>
    <w:rsid w:val="004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5691"/>
  <w15:chartTrackingRefBased/>
  <w15:docId w15:val="{E34C8780-A6D7-478F-9FAC-16CDB3FD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45F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olanska@p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Wroczyńska</dc:creator>
  <cp:keywords/>
  <dc:description/>
  <cp:lastModifiedBy>Donata Wroczyńska</cp:lastModifiedBy>
  <cp:revision>1</cp:revision>
  <cp:lastPrinted>2023-12-04T11:32:00Z</cp:lastPrinted>
  <dcterms:created xsi:type="dcterms:W3CDTF">2023-12-04T11:31:00Z</dcterms:created>
  <dcterms:modified xsi:type="dcterms:W3CDTF">2023-12-04T11:33:00Z</dcterms:modified>
</cp:coreProperties>
</file>